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17D" w14:textId="04D9AF0F" w:rsidR="0066500E" w:rsidRDefault="004D2680">
      <w:r>
        <w:t>Til Tyrsted og Uth Menighedsråd</w:t>
      </w:r>
    </w:p>
    <w:p w14:paraId="2E1D7777" w14:textId="3B7CDFBB" w:rsidR="004D2680" w:rsidRDefault="004D2680"/>
    <w:p w14:paraId="409FD80F" w14:textId="12367263" w:rsidR="004D2680" w:rsidRDefault="004D2680">
      <w:r>
        <w:t>Vi har i den forgangne uge afsluttet det gamle Mod-På-Livet. Det var en rigtig god aften med fælles madlavning og fællesspisning.</w:t>
      </w:r>
    </w:p>
    <w:p w14:paraId="4DCF03C7" w14:textId="59F2D288" w:rsidR="004D2680" w:rsidRDefault="004D2680">
      <w:r>
        <w:t>Tanken har været at afslutte for at give plads til nye, hvilket giver rigtig god mening.</w:t>
      </w:r>
    </w:p>
    <w:p w14:paraId="3B839826" w14:textId="7A0508DE" w:rsidR="004D2680" w:rsidRDefault="004D2680">
      <w:r>
        <w:t>I løbet af afslutningen stod det ret klart, at der fra det gamle Mod-På-Livet var et behov for en livline til kirken. Langt fra alle er så selvkørende</w:t>
      </w:r>
      <w:r w:rsidR="005E6216">
        <w:t>,</w:t>
      </w:r>
      <w:r>
        <w:t xml:space="preserve"> at de bare kan indgå private aftaler i stedet.</w:t>
      </w:r>
    </w:p>
    <w:p w14:paraId="76A60EE8" w14:textId="267B9A38" w:rsidR="004D2680" w:rsidRDefault="004D2680">
      <w:r>
        <w:t xml:space="preserve">Flere af disse deltagere, kan jeg frygte, vil komme til at føle sig mere alene, end de allerede gør nu. </w:t>
      </w:r>
    </w:p>
    <w:p w14:paraId="6ED82671" w14:textId="0EF02916" w:rsidR="004D2680" w:rsidRDefault="004D2680">
      <w:r>
        <w:t>Selvom flere af dem allerede nu deltager i andre aktiviteter i Sognehuset og er glade for det, er de bange for at miste kontakten til den gamle gruppe, som har vist sig at være meget vigtig for dem.</w:t>
      </w:r>
    </w:p>
    <w:p w14:paraId="2E64DFC0" w14:textId="4E875F72" w:rsidR="004D2680" w:rsidRDefault="004D2680">
      <w:r>
        <w:t>Jeg er godt klar over</w:t>
      </w:r>
      <w:r w:rsidR="00C470E7">
        <w:t>,</w:t>
      </w:r>
      <w:r>
        <w:t xml:space="preserve"> at det er et spørgsmål om resurser</w:t>
      </w:r>
      <w:r w:rsidR="00C470E7">
        <w:t>,</w:t>
      </w:r>
      <w:r>
        <w:t xml:space="preserve"> både når det gælder plads, personale osv.</w:t>
      </w:r>
    </w:p>
    <w:p w14:paraId="574DD601" w14:textId="446384B0" w:rsidR="004D2680" w:rsidRDefault="004D2680">
      <w:r>
        <w:t>Jeg tillader mig dog alligevel på gruppens vegne at spørge om, om det er muligt at indføre/afprøve en kaffestop model en gang om måneden.</w:t>
      </w:r>
    </w:p>
    <w:p w14:paraId="45BFC2BA" w14:textId="62D54897" w:rsidR="004D2680" w:rsidRDefault="004D2680">
      <w:r>
        <w:t>Jeg forestiller mig følgende:</w:t>
      </w:r>
    </w:p>
    <w:p w14:paraId="2B4EBDD2" w14:textId="4BAF6FBE" w:rsidR="004D2680" w:rsidRDefault="004D2680" w:rsidP="004D2680">
      <w:pPr>
        <w:pStyle w:val="Listeafsnit"/>
        <w:numPr>
          <w:ilvl w:val="0"/>
          <w:numId w:val="1"/>
        </w:numPr>
      </w:pPr>
      <w:r>
        <w:t>Der skal før hvert kirkeblad, findes 3 klokkeslæt, hvor der er et ledigt lokale i Sognehuset. Det behøver ikke at være samme tid hver gang.</w:t>
      </w:r>
    </w:p>
    <w:p w14:paraId="245E9D79" w14:textId="60AA98A0" w:rsidR="004D2680" w:rsidRDefault="005E6216" w:rsidP="004D2680">
      <w:pPr>
        <w:pStyle w:val="Listeafsnit"/>
        <w:numPr>
          <w:ilvl w:val="0"/>
          <w:numId w:val="1"/>
        </w:numPr>
      </w:pPr>
      <w:r>
        <w:t>1 frivillig/1 fra menighedsrådet og af og til en fra gruppen selv laver kaffe og te, som stilles på en vogn og vaskes op igen bagefter.</w:t>
      </w:r>
    </w:p>
    <w:p w14:paraId="181A03DC" w14:textId="266B5AB2" w:rsidR="005E6216" w:rsidRDefault="005E6216" w:rsidP="004D2680">
      <w:pPr>
        <w:pStyle w:val="Listeafsnit"/>
        <w:numPr>
          <w:ilvl w:val="0"/>
          <w:numId w:val="1"/>
        </w:numPr>
      </w:pPr>
      <w:r>
        <w:t xml:space="preserve">Kaffestop er et punkttræf. Det vil sige, det er et klokkeslæt, hvor man kan komme forbi, få en snak og en kop kaffe, evt. aftale, hvis nogle har en ide til at lave noget sammen. </w:t>
      </w:r>
    </w:p>
    <w:p w14:paraId="2ABFD472" w14:textId="66A2EF7A" w:rsidR="005E6216" w:rsidRDefault="005E6216" w:rsidP="004D2680">
      <w:pPr>
        <w:pStyle w:val="Listeafsnit"/>
        <w:numPr>
          <w:ilvl w:val="0"/>
          <w:numId w:val="1"/>
        </w:numPr>
      </w:pPr>
      <w:r>
        <w:t>Arbejdstid for Jesper, jeg eller en anden vil kun bestå i, at komme på besøg engang i mellem, hvor det passer ind i det øvrige.</w:t>
      </w:r>
    </w:p>
    <w:p w14:paraId="13C9F78F" w14:textId="44FD4CEA" w:rsidR="005E6216" w:rsidRDefault="005E6216" w:rsidP="005E6216">
      <w:r>
        <w:t>Gruppen havde selv et ønske om dette og håber, at det er muligt.</w:t>
      </w:r>
    </w:p>
    <w:p w14:paraId="3E9674DD" w14:textId="5A74598C" w:rsidR="005E6216" w:rsidRDefault="005E6216" w:rsidP="005E6216">
      <w:r>
        <w:t>I første omgang drejer det sig om, at få lov til at prøve det af. Fungerer det</w:t>
      </w:r>
      <w:r w:rsidR="00C470E7">
        <w:t>,</w:t>
      </w:r>
      <w:r>
        <w:t xml:space="preserve"> skal det have lov til at fortsætte og viser det modsatte sig, har vi som kirke </w:t>
      </w:r>
      <w:r w:rsidR="00C470E7">
        <w:t xml:space="preserve">ikke </w:t>
      </w:r>
      <w:r>
        <w:t>medvirket til at skubbe nogle fra os. I givet fald er det selvvalgt</w:t>
      </w:r>
      <w:r w:rsidR="00C470E7">
        <w:t xml:space="preserve"> at tilbuddet ikke er blevet benyttet.</w:t>
      </w:r>
    </w:p>
    <w:p w14:paraId="3C9C358A" w14:textId="4FBEB544" w:rsidR="00C470E7" w:rsidRDefault="00C470E7" w:rsidP="005E6216"/>
    <w:p w14:paraId="623CCC24" w14:textId="0F5E3E0E" w:rsidR="00C470E7" w:rsidRDefault="00C470E7" w:rsidP="005E6216">
      <w:r>
        <w:t>Med venlig hilsen</w:t>
      </w:r>
    </w:p>
    <w:p w14:paraId="2D7F52B7" w14:textId="34BD3831" w:rsidR="00C470E7" w:rsidRDefault="00C470E7" w:rsidP="005E6216">
      <w:r>
        <w:t>Mette Bugge</w:t>
      </w:r>
    </w:p>
    <w:p w14:paraId="5A2180B9" w14:textId="2ED337DC" w:rsidR="00C470E7" w:rsidRDefault="00C470E7" w:rsidP="005E6216">
      <w:r>
        <w:t>Kirke -og kulturmedarbejder ved Tyrsted og Uth Sogne</w:t>
      </w:r>
    </w:p>
    <w:p w14:paraId="7482A8DF" w14:textId="77777777" w:rsidR="004D2680" w:rsidRDefault="004D2680"/>
    <w:sectPr w:rsidR="004D26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1504"/>
    <w:multiLevelType w:val="hybridMultilevel"/>
    <w:tmpl w:val="15A6FD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80"/>
    <w:rsid w:val="004D2680"/>
    <w:rsid w:val="005E6216"/>
    <w:rsid w:val="0066500E"/>
    <w:rsid w:val="00C470E7"/>
    <w:rsid w:val="00DA7A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A1C2"/>
  <w15:chartTrackingRefBased/>
  <w15:docId w15:val="{22AB6ACF-7E52-468B-B548-1F98F4C2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Bugge</dc:creator>
  <cp:keywords/>
  <dc:description/>
  <cp:lastModifiedBy>Jann Besenbacher</cp:lastModifiedBy>
  <cp:revision>2</cp:revision>
  <dcterms:created xsi:type="dcterms:W3CDTF">2021-09-10T13:04:00Z</dcterms:created>
  <dcterms:modified xsi:type="dcterms:W3CDTF">2021-09-10T13:04:00Z</dcterms:modified>
</cp:coreProperties>
</file>